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Pr="009E08DC" w:rsidRDefault="008B046D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8B046D">
        <w:rPr>
          <w:rFonts w:ascii="Times New Roman" w:hAnsi="Times New Roman"/>
          <w:sz w:val="24"/>
          <w:szCs w:val="24"/>
        </w:rPr>
        <w:t xml:space="preserve">по противодействию коррупции в Коммунальном предприятии </w:t>
      </w:r>
      <w:r>
        <w:rPr>
          <w:rFonts w:ascii="Times New Roman" w:hAnsi="Times New Roman"/>
          <w:sz w:val="24"/>
          <w:szCs w:val="24"/>
        </w:rPr>
        <w:t xml:space="preserve">по оказанию услуг </w:t>
      </w:r>
      <w:r w:rsidRPr="008B046D">
        <w:rPr>
          <w:rFonts w:ascii="Times New Roman" w:hAnsi="Times New Roman"/>
          <w:sz w:val="24"/>
          <w:szCs w:val="24"/>
        </w:rPr>
        <w:t>«Единый информационный расчетно-кассовый центр» в 20</w:t>
      </w:r>
      <w:r w:rsidR="009A0DCB">
        <w:rPr>
          <w:rFonts w:ascii="Times New Roman" w:hAnsi="Times New Roman"/>
          <w:sz w:val="24"/>
          <w:szCs w:val="24"/>
        </w:rPr>
        <w:t>20</w:t>
      </w:r>
      <w:r w:rsidRPr="008B046D">
        <w:rPr>
          <w:rFonts w:ascii="Times New Roman" w:hAnsi="Times New Roman"/>
          <w:sz w:val="24"/>
          <w:szCs w:val="24"/>
        </w:rPr>
        <w:t xml:space="preserve"> году</w:t>
      </w:r>
    </w:p>
    <w:p w:rsidR="007E1F1B" w:rsidRDefault="004B11A2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r>
        <w:t>06</w:t>
      </w:r>
      <w:r w:rsidR="001B63DF">
        <w:t>.</w:t>
      </w:r>
      <w:r>
        <w:t>12</w:t>
      </w:r>
      <w:r w:rsidR="001B63DF">
        <w:t>.2019</w:t>
      </w:r>
      <w:r w:rsidR="008B046D" w:rsidRPr="009E08DC">
        <w:t xml:space="preserve"> </w:t>
      </w:r>
      <w:r w:rsidR="008B046D">
        <w:t xml:space="preserve">протокол </w:t>
      </w:r>
      <w:r w:rsidR="008B046D" w:rsidRPr="009E08DC">
        <w:t>№</w:t>
      </w:r>
      <w:r>
        <w:t>5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по противодействию коррупции в Коммунальном унитарном предприятии </w:t>
      </w:r>
      <w:r>
        <w:rPr>
          <w:spacing w:val="-2"/>
          <w:sz w:val="30"/>
          <w:szCs w:val="30"/>
        </w:rPr>
        <w:t xml:space="preserve">по оказанию услуг </w:t>
      </w:r>
      <w:r w:rsidRPr="00925018">
        <w:rPr>
          <w:spacing w:val="-2"/>
          <w:sz w:val="30"/>
          <w:szCs w:val="30"/>
        </w:rPr>
        <w:t>«Единый информационный расчетно-кассовый центр»</w:t>
      </w:r>
      <w:r>
        <w:rPr>
          <w:spacing w:val="-2"/>
          <w:sz w:val="30"/>
          <w:szCs w:val="30"/>
        </w:rPr>
        <w:t xml:space="preserve"> в 20</w:t>
      </w:r>
      <w:r w:rsidR="003F7547">
        <w:rPr>
          <w:spacing w:val="-2"/>
          <w:sz w:val="30"/>
          <w:szCs w:val="30"/>
        </w:rPr>
        <w:t>20</w:t>
      </w:r>
      <w:bookmarkStart w:id="0" w:name="_GoBack"/>
      <w:bookmarkEnd w:id="0"/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1973AB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1.1.-1.7.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>Специалист по кадрам ОПиКР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- по п.2.2.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Специалист по обращениям ОПиКР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 Заведующий хозяйством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4B11A2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>Специалист по кадрам ОПиКР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Начальник ПЭБ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0417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Специалист по кадрам ОПиКР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 Специалист по обращениям ОПиКР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Начальник ОПиКР</w:t>
            </w:r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20</w:t>
            </w:r>
            <w:r w:rsidRPr="00A80DD0">
              <w:rPr>
                <w:color w:val="000000" w:themeColor="text1"/>
              </w:rPr>
              <w:t xml:space="preserve"> 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2019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B4A9D"/>
    <w:rsid w:val="001B63DF"/>
    <w:rsid w:val="002117F2"/>
    <w:rsid w:val="00303721"/>
    <w:rsid w:val="003C2502"/>
    <w:rsid w:val="003F7547"/>
    <w:rsid w:val="00437E41"/>
    <w:rsid w:val="00490698"/>
    <w:rsid w:val="004A4A12"/>
    <w:rsid w:val="004B11A2"/>
    <w:rsid w:val="004E041D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9A0DCB"/>
    <w:rsid w:val="00A4152E"/>
    <w:rsid w:val="00A80DD0"/>
    <w:rsid w:val="00AE1DBD"/>
    <w:rsid w:val="00B17FBE"/>
    <w:rsid w:val="00B95E94"/>
    <w:rsid w:val="00BD721E"/>
    <w:rsid w:val="00C22B70"/>
    <w:rsid w:val="00CE62BA"/>
    <w:rsid w:val="00CF6D04"/>
    <w:rsid w:val="00D126C2"/>
    <w:rsid w:val="00D5294A"/>
    <w:rsid w:val="00D7018A"/>
    <w:rsid w:val="00DA528B"/>
    <w:rsid w:val="00DD6937"/>
    <w:rsid w:val="00E111FD"/>
    <w:rsid w:val="00E24D8A"/>
    <w:rsid w:val="00ED5792"/>
    <w:rsid w:val="00EE23F4"/>
    <w:rsid w:val="00F00603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F57E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12</cp:revision>
  <cp:lastPrinted>2019-12-05T11:25:00Z</cp:lastPrinted>
  <dcterms:created xsi:type="dcterms:W3CDTF">2018-12-27T05:43:00Z</dcterms:created>
  <dcterms:modified xsi:type="dcterms:W3CDTF">2019-12-06T09:19:00Z</dcterms:modified>
</cp:coreProperties>
</file>